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FE1E" w14:textId="77777777" w:rsidR="00603667" w:rsidRPr="00321DE0" w:rsidRDefault="00603667" w:rsidP="008C6046">
      <w:pPr>
        <w:spacing w:after="0"/>
        <w:jc w:val="center"/>
        <w:rPr>
          <w:b/>
          <w:bCs/>
          <w:sz w:val="12"/>
          <w:szCs w:val="12"/>
        </w:rPr>
      </w:pPr>
    </w:p>
    <w:p w14:paraId="38B5C768" w14:textId="367F4D1C" w:rsidR="008C6046" w:rsidRDefault="002E35F7" w:rsidP="008C6046">
      <w:pPr>
        <w:spacing w:after="0"/>
        <w:jc w:val="center"/>
        <w:rPr>
          <w:b/>
          <w:bCs/>
          <w:sz w:val="28"/>
          <w:szCs w:val="28"/>
        </w:rPr>
      </w:pPr>
      <w:r w:rsidRPr="008C6046">
        <w:rPr>
          <w:b/>
          <w:bCs/>
          <w:sz w:val="28"/>
          <w:szCs w:val="28"/>
        </w:rPr>
        <w:t xml:space="preserve">Zmocnění pro předávání dítěte mateřskou školou v Malšicích </w:t>
      </w:r>
    </w:p>
    <w:p w14:paraId="0DFE3BF2" w14:textId="2D588A13" w:rsidR="002E35F7" w:rsidRDefault="002E35F7" w:rsidP="008C6046">
      <w:pPr>
        <w:spacing w:after="0"/>
        <w:jc w:val="center"/>
        <w:rPr>
          <w:b/>
          <w:bCs/>
          <w:sz w:val="28"/>
          <w:szCs w:val="28"/>
        </w:rPr>
      </w:pPr>
      <w:r w:rsidRPr="008C6046">
        <w:rPr>
          <w:b/>
          <w:bCs/>
          <w:sz w:val="28"/>
          <w:szCs w:val="28"/>
        </w:rPr>
        <w:t>jiné pověřené osobě (osobám)</w:t>
      </w:r>
    </w:p>
    <w:p w14:paraId="0EA8681C" w14:textId="77777777" w:rsidR="008C6046" w:rsidRPr="00321DE0" w:rsidRDefault="008C6046" w:rsidP="008C6046">
      <w:pPr>
        <w:spacing w:after="0"/>
        <w:jc w:val="center"/>
        <w:rPr>
          <w:b/>
          <w:bCs/>
          <w:sz w:val="10"/>
          <w:szCs w:val="10"/>
        </w:rPr>
      </w:pPr>
    </w:p>
    <w:p w14:paraId="6D4E7812" w14:textId="77777777" w:rsidR="002E35F7" w:rsidRPr="00321DE0" w:rsidRDefault="002E35F7" w:rsidP="00321DE0">
      <w:pPr>
        <w:spacing w:after="120"/>
        <w:rPr>
          <w:b/>
          <w:bCs/>
          <w:sz w:val="24"/>
          <w:szCs w:val="24"/>
        </w:rPr>
      </w:pPr>
      <w:r w:rsidRPr="00321DE0">
        <w:rPr>
          <w:b/>
          <w:bCs/>
          <w:sz w:val="24"/>
          <w:szCs w:val="24"/>
        </w:rPr>
        <w:t>My, níže podepsaní zákonní zástupci zmocňujeme: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667" w14:paraId="053C2FC7" w14:textId="77777777" w:rsidTr="00603667">
        <w:trPr>
          <w:trHeight w:hRule="exact" w:val="397"/>
        </w:trPr>
        <w:tc>
          <w:tcPr>
            <w:tcW w:w="4531" w:type="dxa"/>
          </w:tcPr>
          <w:p w14:paraId="3AE7BD3B" w14:textId="541EC4F4" w:rsidR="00603667" w:rsidRDefault="00603667" w:rsidP="002E35F7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Jméno a příjmení zmocněné osoby</w:t>
            </w:r>
          </w:p>
        </w:tc>
        <w:sdt>
          <w:sdtPr>
            <w:rPr>
              <w:sz w:val="24"/>
              <w:szCs w:val="24"/>
            </w:rPr>
            <w:id w:val="1119110681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67536450" w14:textId="6CEB4ACC" w:rsidR="00603667" w:rsidRDefault="00603667" w:rsidP="002E35F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603667" w14:paraId="78A3E770" w14:textId="77777777" w:rsidTr="00603667">
        <w:trPr>
          <w:trHeight w:hRule="exact" w:val="397"/>
        </w:trPr>
        <w:tc>
          <w:tcPr>
            <w:tcW w:w="4531" w:type="dxa"/>
          </w:tcPr>
          <w:p w14:paraId="7101892E" w14:textId="7568CCB4" w:rsidR="00603667" w:rsidRDefault="00603667" w:rsidP="002E35F7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Datum narození</w:t>
            </w:r>
          </w:p>
        </w:tc>
        <w:sdt>
          <w:sdtPr>
            <w:rPr>
              <w:sz w:val="24"/>
              <w:szCs w:val="24"/>
            </w:rPr>
            <w:id w:val="-1687905218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62F8AA23" w14:textId="0E1DDC18" w:rsidR="00603667" w:rsidRDefault="00603667" w:rsidP="002E35F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603667" w14:paraId="367512FE" w14:textId="77777777" w:rsidTr="00603667">
        <w:trPr>
          <w:trHeight w:hRule="exact" w:val="397"/>
        </w:trPr>
        <w:tc>
          <w:tcPr>
            <w:tcW w:w="4531" w:type="dxa"/>
          </w:tcPr>
          <w:p w14:paraId="42F2B504" w14:textId="66B475C2" w:rsidR="00603667" w:rsidRDefault="00603667" w:rsidP="002E35F7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Adresa</w:t>
            </w:r>
            <w:r>
              <w:rPr>
                <w:sz w:val="24"/>
                <w:szCs w:val="24"/>
              </w:rPr>
              <w:t xml:space="preserve"> trvalého pobytu</w:t>
            </w:r>
          </w:p>
        </w:tc>
        <w:sdt>
          <w:sdtPr>
            <w:rPr>
              <w:sz w:val="24"/>
              <w:szCs w:val="24"/>
            </w:rPr>
            <w:id w:val="1141155700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14:paraId="741721B5" w14:textId="1B234342" w:rsidR="00603667" w:rsidRDefault="00603667" w:rsidP="002E35F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</w:tbl>
    <w:p w14:paraId="3FDE6113" w14:textId="77777777" w:rsidR="002E35F7" w:rsidRPr="002E35F7" w:rsidRDefault="002E35F7" w:rsidP="002E35F7">
      <w:pPr>
        <w:spacing w:after="0" w:line="360" w:lineRule="auto"/>
        <w:rPr>
          <w:sz w:val="24"/>
          <w:szCs w:val="24"/>
        </w:rPr>
      </w:pPr>
      <w:r w:rsidRPr="002E35F7">
        <w:rPr>
          <w:sz w:val="24"/>
          <w:szCs w:val="24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667" w14:paraId="098922BA" w14:textId="77777777" w:rsidTr="00603667">
        <w:trPr>
          <w:trHeight w:hRule="exact" w:val="397"/>
        </w:trPr>
        <w:tc>
          <w:tcPr>
            <w:tcW w:w="4531" w:type="dxa"/>
          </w:tcPr>
          <w:p w14:paraId="57EC51A7" w14:textId="77777777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Jméno a příjmení zmocněné osoby</w:t>
            </w:r>
          </w:p>
        </w:tc>
        <w:sdt>
          <w:sdtPr>
            <w:rPr>
              <w:sz w:val="24"/>
              <w:szCs w:val="24"/>
            </w:rPr>
            <w:id w:val="1748075203"/>
            <w:placeholder>
              <w:docPart w:val="B532313A61794C02846BCB4B50DB2078"/>
            </w:placeholder>
          </w:sdtPr>
          <w:sdtEndPr/>
          <w:sdtContent>
            <w:tc>
              <w:tcPr>
                <w:tcW w:w="4531" w:type="dxa"/>
              </w:tcPr>
              <w:p w14:paraId="200561E4" w14:textId="0E43A5BF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</w:t>
                </w:r>
              </w:p>
            </w:tc>
          </w:sdtContent>
        </w:sdt>
      </w:tr>
      <w:tr w:rsidR="00603667" w14:paraId="12FCB833" w14:textId="77777777" w:rsidTr="00603667">
        <w:trPr>
          <w:trHeight w:hRule="exact" w:val="397"/>
        </w:trPr>
        <w:tc>
          <w:tcPr>
            <w:tcW w:w="4531" w:type="dxa"/>
          </w:tcPr>
          <w:p w14:paraId="6D05E434" w14:textId="77777777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Datum narození</w:t>
            </w:r>
          </w:p>
        </w:tc>
        <w:sdt>
          <w:sdtPr>
            <w:rPr>
              <w:sz w:val="24"/>
              <w:szCs w:val="24"/>
            </w:rPr>
            <w:id w:val="-1023018036"/>
            <w:placeholder>
              <w:docPart w:val="A5E8705A36C1407A848293313EF0A17F"/>
            </w:placeholder>
          </w:sdtPr>
          <w:sdtEndPr/>
          <w:sdtContent>
            <w:tc>
              <w:tcPr>
                <w:tcW w:w="4531" w:type="dxa"/>
              </w:tcPr>
              <w:p w14:paraId="1610864B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603667" w14:paraId="70F26227" w14:textId="77777777" w:rsidTr="00603667">
        <w:trPr>
          <w:trHeight w:hRule="exact" w:val="397"/>
        </w:trPr>
        <w:tc>
          <w:tcPr>
            <w:tcW w:w="4531" w:type="dxa"/>
          </w:tcPr>
          <w:p w14:paraId="043344E9" w14:textId="5FB3B572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Adresa</w:t>
            </w:r>
            <w:r>
              <w:rPr>
                <w:sz w:val="24"/>
                <w:szCs w:val="24"/>
              </w:rPr>
              <w:t xml:space="preserve"> trvalého pobytu</w:t>
            </w:r>
          </w:p>
        </w:tc>
        <w:sdt>
          <w:sdtPr>
            <w:rPr>
              <w:sz w:val="24"/>
              <w:szCs w:val="24"/>
            </w:rPr>
            <w:id w:val="574550630"/>
            <w:placeholder>
              <w:docPart w:val="0F75141AEE9D4E8590A763247E4E880C"/>
            </w:placeholder>
          </w:sdtPr>
          <w:sdtEndPr/>
          <w:sdtContent>
            <w:tc>
              <w:tcPr>
                <w:tcW w:w="4531" w:type="dxa"/>
              </w:tcPr>
              <w:p w14:paraId="3DE763F4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</w:tbl>
    <w:p w14:paraId="67BC8571" w14:textId="77777777" w:rsidR="00603667" w:rsidRPr="002E35F7" w:rsidRDefault="00603667" w:rsidP="00603667">
      <w:pPr>
        <w:spacing w:after="0" w:line="360" w:lineRule="auto"/>
        <w:rPr>
          <w:sz w:val="24"/>
          <w:szCs w:val="24"/>
        </w:rPr>
      </w:pPr>
      <w:r w:rsidRPr="002E35F7">
        <w:rPr>
          <w:sz w:val="24"/>
          <w:szCs w:val="24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667" w14:paraId="3570C9C6" w14:textId="77777777" w:rsidTr="00603667">
        <w:trPr>
          <w:trHeight w:hRule="exact" w:val="397"/>
        </w:trPr>
        <w:tc>
          <w:tcPr>
            <w:tcW w:w="4531" w:type="dxa"/>
          </w:tcPr>
          <w:p w14:paraId="46582C79" w14:textId="77777777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Jméno a příjmení zmocněné osoby</w:t>
            </w:r>
          </w:p>
        </w:tc>
        <w:sdt>
          <w:sdtPr>
            <w:rPr>
              <w:sz w:val="24"/>
              <w:szCs w:val="24"/>
            </w:rPr>
            <w:id w:val="-1948379557"/>
            <w:placeholder>
              <w:docPart w:val="FACA7DD1550146D9BF071F4906E98A6A"/>
            </w:placeholder>
          </w:sdtPr>
          <w:sdtEndPr/>
          <w:sdtContent>
            <w:tc>
              <w:tcPr>
                <w:tcW w:w="4531" w:type="dxa"/>
              </w:tcPr>
              <w:p w14:paraId="3FAEF16D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</w:t>
                </w:r>
              </w:p>
            </w:tc>
          </w:sdtContent>
        </w:sdt>
      </w:tr>
      <w:tr w:rsidR="00603667" w14:paraId="4FF82DE1" w14:textId="77777777" w:rsidTr="00603667">
        <w:trPr>
          <w:trHeight w:hRule="exact" w:val="397"/>
        </w:trPr>
        <w:tc>
          <w:tcPr>
            <w:tcW w:w="4531" w:type="dxa"/>
          </w:tcPr>
          <w:p w14:paraId="42F98F57" w14:textId="77777777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Datum narození</w:t>
            </w:r>
          </w:p>
        </w:tc>
        <w:sdt>
          <w:sdtPr>
            <w:rPr>
              <w:sz w:val="24"/>
              <w:szCs w:val="24"/>
            </w:rPr>
            <w:id w:val="13893731"/>
            <w:placeholder>
              <w:docPart w:val="807ACB6719ED473D96FB9452B472FB92"/>
            </w:placeholder>
          </w:sdtPr>
          <w:sdtEndPr/>
          <w:sdtContent>
            <w:tc>
              <w:tcPr>
                <w:tcW w:w="4531" w:type="dxa"/>
              </w:tcPr>
              <w:p w14:paraId="7AFCD159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603667" w14:paraId="141ADE9C" w14:textId="77777777" w:rsidTr="00603667">
        <w:trPr>
          <w:trHeight w:hRule="exact" w:val="397"/>
        </w:trPr>
        <w:tc>
          <w:tcPr>
            <w:tcW w:w="4531" w:type="dxa"/>
          </w:tcPr>
          <w:p w14:paraId="7F04F5F6" w14:textId="46BC919A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Adresa</w:t>
            </w:r>
            <w:r>
              <w:rPr>
                <w:sz w:val="24"/>
                <w:szCs w:val="24"/>
              </w:rPr>
              <w:t xml:space="preserve"> trvalého pobytu</w:t>
            </w:r>
          </w:p>
        </w:tc>
        <w:sdt>
          <w:sdtPr>
            <w:rPr>
              <w:sz w:val="24"/>
              <w:szCs w:val="24"/>
            </w:rPr>
            <w:id w:val="393390643"/>
            <w:placeholder>
              <w:docPart w:val="6718919FFA1F46A0B65AA2A2EC0CE6EA"/>
            </w:placeholder>
          </w:sdtPr>
          <w:sdtEndPr/>
          <w:sdtContent>
            <w:tc>
              <w:tcPr>
                <w:tcW w:w="4531" w:type="dxa"/>
              </w:tcPr>
              <w:p w14:paraId="7C5CEDC7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</w:tbl>
    <w:p w14:paraId="7D109A51" w14:textId="77777777" w:rsidR="00321DE0" w:rsidRPr="00321DE0" w:rsidRDefault="00321DE0" w:rsidP="002E35F7">
      <w:pPr>
        <w:spacing w:after="0" w:line="240" w:lineRule="auto"/>
        <w:rPr>
          <w:b/>
          <w:bCs/>
          <w:sz w:val="10"/>
          <w:szCs w:val="10"/>
        </w:rPr>
      </w:pPr>
    </w:p>
    <w:p w14:paraId="063FADAA" w14:textId="77777777" w:rsidR="00321DE0" w:rsidRDefault="00321DE0" w:rsidP="002E35F7">
      <w:pPr>
        <w:spacing w:after="0" w:line="240" w:lineRule="auto"/>
        <w:rPr>
          <w:b/>
          <w:bCs/>
          <w:sz w:val="24"/>
          <w:szCs w:val="24"/>
        </w:rPr>
      </w:pPr>
    </w:p>
    <w:p w14:paraId="75F39686" w14:textId="41376C39" w:rsidR="00603667" w:rsidRPr="00321DE0" w:rsidRDefault="002E35F7" w:rsidP="002E35F7">
      <w:pPr>
        <w:spacing w:after="0" w:line="240" w:lineRule="auto"/>
        <w:rPr>
          <w:b/>
          <w:bCs/>
          <w:sz w:val="24"/>
          <w:szCs w:val="24"/>
        </w:rPr>
      </w:pPr>
      <w:r w:rsidRPr="00321DE0">
        <w:rPr>
          <w:b/>
          <w:bCs/>
          <w:sz w:val="24"/>
          <w:szCs w:val="24"/>
        </w:rPr>
        <w:t xml:space="preserve">aby nás zastupoval(i) při převzetí našeho dítěte (dětí), a to, </w:t>
      </w:r>
    </w:p>
    <w:p w14:paraId="27DC4458" w14:textId="1DE759AA" w:rsidR="002E35F7" w:rsidRPr="00321DE0" w:rsidRDefault="002E35F7" w:rsidP="002E35F7">
      <w:pPr>
        <w:spacing w:after="0" w:line="240" w:lineRule="auto"/>
        <w:rPr>
          <w:b/>
          <w:bCs/>
          <w:sz w:val="24"/>
          <w:szCs w:val="24"/>
        </w:rPr>
      </w:pPr>
      <w:r w:rsidRPr="00321DE0">
        <w:rPr>
          <w:b/>
          <w:bCs/>
          <w:sz w:val="24"/>
          <w:szCs w:val="24"/>
        </w:rPr>
        <w:t xml:space="preserve">aby </w:t>
      </w:r>
      <w:sdt>
        <w:sdtPr>
          <w:rPr>
            <w:b/>
            <w:bCs/>
            <w:sz w:val="24"/>
            <w:szCs w:val="24"/>
          </w:rPr>
          <w:id w:val="49015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667" w:rsidRPr="00321DE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321DE0">
        <w:rPr>
          <w:b/>
          <w:bCs/>
          <w:sz w:val="24"/>
          <w:szCs w:val="24"/>
        </w:rPr>
        <w:t>pravidelně</w:t>
      </w:r>
      <w:r w:rsidR="00321DE0">
        <w:rPr>
          <w:b/>
          <w:bCs/>
          <w:sz w:val="24"/>
          <w:szCs w:val="24"/>
        </w:rPr>
        <w:t>/</w:t>
      </w:r>
      <w:sdt>
        <w:sdtPr>
          <w:rPr>
            <w:b/>
            <w:bCs/>
            <w:sz w:val="24"/>
            <w:szCs w:val="24"/>
          </w:rPr>
          <w:id w:val="44451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667" w:rsidRPr="00321DE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321DE0">
        <w:rPr>
          <w:b/>
          <w:bCs/>
          <w:sz w:val="24"/>
          <w:szCs w:val="24"/>
        </w:rPr>
        <w:t>nepravidelně odváděl(i) z mateřské školy</w:t>
      </w:r>
      <w:r w:rsidR="00321DE0">
        <w:rPr>
          <w:b/>
          <w:bCs/>
          <w:sz w:val="24"/>
          <w:szCs w:val="24"/>
        </w:rPr>
        <w:t>: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2689"/>
        <w:gridCol w:w="3402"/>
        <w:gridCol w:w="1842"/>
        <w:gridCol w:w="2410"/>
      </w:tblGrid>
      <w:tr w:rsidR="00603667" w14:paraId="46697344" w14:textId="77777777" w:rsidTr="00961AD5">
        <w:trPr>
          <w:trHeight w:hRule="exact" w:val="397"/>
        </w:trPr>
        <w:tc>
          <w:tcPr>
            <w:tcW w:w="2689" w:type="dxa"/>
          </w:tcPr>
          <w:p w14:paraId="14E5C861" w14:textId="771A880D" w:rsidR="00603667" w:rsidRDefault="00603667" w:rsidP="002E35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</w:tc>
        <w:sdt>
          <w:sdtPr>
            <w:rPr>
              <w:sz w:val="24"/>
              <w:szCs w:val="24"/>
            </w:rPr>
            <w:id w:val="1719939454"/>
            <w:placeholder>
              <w:docPart w:val="E03921D182614446880BCBA2569E4EEA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E44E1CB" w14:textId="15318289" w:rsidR="00603667" w:rsidRDefault="00961AD5" w:rsidP="002E35F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  <w:tc>
          <w:tcPr>
            <w:tcW w:w="1842" w:type="dxa"/>
          </w:tcPr>
          <w:p w14:paraId="4396F732" w14:textId="243882B4" w:rsidR="00603667" w:rsidRDefault="00603667" w:rsidP="002E35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sdt>
          <w:sdtPr>
            <w:rPr>
              <w:sz w:val="24"/>
              <w:szCs w:val="24"/>
            </w:rPr>
            <w:id w:val="1667588208"/>
            <w:placeholder>
              <w:docPart w:val="E6B2FFFC07FC48548D4702435239670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19619D3" w14:textId="1D1D7589" w:rsidR="00603667" w:rsidRDefault="00961AD5" w:rsidP="002E35F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</w:t>
                </w:r>
              </w:p>
            </w:tc>
          </w:sdtContent>
        </w:sdt>
      </w:tr>
      <w:tr w:rsidR="00603667" w14:paraId="3ED10166" w14:textId="77777777" w:rsidTr="00961AD5">
        <w:trPr>
          <w:trHeight w:hRule="exact" w:val="397"/>
        </w:trPr>
        <w:tc>
          <w:tcPr>
            <w:tcW w:w="2689" w:type="dxa"/>
          </w:tcPr>
          <w:p w14:paraId="5677D9B5" w14:textId="3B655F3A" w:rsidR="00603667" w:rsidRDefault="00603667" w:rsidP="0060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</w:tc>
        <w:sdt>
          <w:sdtPr>
            <w:rPr>
              <w:sz w:val="24"/>
              <w:szCs w:val="24"/>
            </w:rPr>
            <w:id w:val="-1296443610"/>
            <w:placeholder>
              <w:docPart w:val="F11A52C671FD4FA0A4D230A2DC7210D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EE7E512" w14:textId="3B8EFDA6" w:rsidR="00603667" w:rsidRDefault="00961AD5" w:rsidP="0060366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tc>
          <w:tcPr>
            <w:tcW w:w="1842" w:type="dxa"/>
          </w:tcPr>
          <w:p w14:paraId="314BC818" w14:textId="3B030D4F" w:rsidR="00603667" w:rsidRDefault="00603667" w:rsidP="0060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sdt>
          <w:sdtPr>
            <w:rPr>
              <w:sz w:val="24"/>
              <w:szCs w:val="24"/>
            </w:rPr>
            <w:id w:val="-827901914"/>
            <w:placeholder>
              <w:docPart w:val="0B6C701918DB4E41B9054CAE9F559E3D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348116B" w14:textId="728A7310" w:rsidR="00603667" w:rsidRDefault="00961AD5" w:rsidP="0060366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</w:tr>
      <w:tr w:rsidR="00603667" w14:paraId="48661C9D" w14:textId="77777777" w:rsidTr="00961AD5">
        <w:trPr>
          <w:trHeight w:hRule="exact" w:val="397"/>
        </w:trPr>
        <w:tc>
          <w:tcPr>
            <w:tcW w:w="2689" w:type="dxa"/>
          </w:tcPr>
          <w:p w14:paraId="732F837D" w14:textId="13DAB3AC" w:rsidR="00603667" w:rsidRDefault="00603667" w:rsidP="0060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</w:tc>
        <w:sdt>
          <w:sdtPr>
            <w:rPr>
              <w:sz w:val="24"/>
              <w:szCs w:val="24"/>
            </w:rPr>
            <w:id w:val="799497432"/>
            <w:placeholder>
              <w:docPart w:val="5BD0A229560D4646A01D631740585A0C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0D43FA9" w14:textId="196D7FCD" w:rsidR="00603667" w:rsidRDefault="00961AD5" w:rsidP="0060366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tc>
          <w:tcPr>
            <w:tcW w:w="1842" w:type="dxa"/>
          </w:tcPr>
          <w:p w14:paraId="699AE393" w14:textId="482B792B" w:rsidR="00603667" w:rsidRDefault="00603667" w:rsidP="0060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sdt>
          <w:sdtPr>
            <w:rPr>
              <w:sz w:val="24"/>
              <w:szCs w:val="24"/>
            </w:rPr>
            <w:id w:val="-695620842"/>
            <w:placeholder>
              <w:docPart w:val="0FFF111CFD11438B8230B7DD79ABABBC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6196C8C" w14:textId="0167B52A" w:rsidR="00603667" w:rsidRDefault="00961AD5" w:rsidP="0060366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</w:tr>
    </w:tbl>
    <w:p w14:paraId="7034F376" w14:textId="77777777" w:rsidR="00603667" w:rsidRDefault="00603667" w:rsidP="002E35F7">
      <w:pPr>
        <w:spacing w:after="0" w:line="240" w:lineRule="auto"/>
        <w:rPr>
          <w:sz w:val="24"/>
          <w:szCs w:val="24"/>
        </w:rPr>
      </w:pPr>
    </w:p>
    <w:p w14:paraId="02C35160" w14:textId="4BDB3715" w:rsidR="002E35F7" w:rsidRPr="002E35F7" w:rsidRDefault="002E35F7" w:rsidP="002E35F7">
      <w:pPr>
        <w:spacing w:after="0" w:line="360" w:lineRule="auto"/>
        <w:rPr>
          <w:b/>
          <w:bCs/>
          <w:sz w:val="24"/>
          <w:szCs w:val="24"/>
        </w:rPr>
      </w:pPr>
      <w:r w:rsidRPr="002E35F7">
        <w:rPr>
          <w:b/>
          <w:bCs/>
          <w:sz w:val="24"/>
          <w:szCs w:val="24"/>
        </w:rPr>
        <w:t xml:space="preserve">Zmocnění je platné od </w:t>
      </w:r>
      <w:sdt>
        <w:sdtPr>
          <w:rPr>
            <w:b/>
            <w:bCs/>
            <w:sz w:val="24"/>
            <w:szCs w:val="24"/>
          </w:rPr>
          <w:id w:val="-1352642387"/>
          <w:placeholder>
            <w:docPart w:val="B11FBB19C4CB4C05AD792ABE00828AA5"/>
          </w:placeholder>
          <w:showingPlcHdr/>
        </w:sdtPr>
        <w:sdtContent>
          <w:r w:rsidR="003A7066">
            <w:rPr>
              <w:rStyle w:val="Zstupntext"/>
            </w:rPr>
            <w:t xml:space="preserve">                                            </w:t>
          </w:r>
        </w:sdtContent>
      </w:sdt>
    </w:p>
    <w:p w14:paraId="1B1861BD" w14:textId="77777777" w:rsidR="00321DE0" w:rsidRDefault="00321DE0" w:rsidP="002E35F7">
      <w:pPr>
        <w:spacing w:after="0" w:line="360" w:lineRule="auto"/>
        <w:rPr>
          <w:b/>
          <w:bCs/>
          <w:sz w:val="24"/>
          <w:szCs w:val="24"/>
        </w:rPr>
      </w:pPr>
    </w:p>
    <w:p w14:paraId="1A158587" w14:textId="0CA117BD" w:rsidR="002E35F7" w:rsidRDefault="002E35F7" w:rsidP="002E35F7">
      <w:pPr>
        <w:spacing w:after="0" w:line="360" w:lineRule="auto"/>
        <w:rPr>
          <w:b/>
          <w:bCs/>
          <w:sz w:val="24"/>
          <w:szCs w:val="24"/>
        </w:rPr>
      </w:pPr>
      <w:r w:rsidRPr="002E35F7">
        <w:rPr>
          <w:b/>
          <w:bCs/>
          <w:sz w:val="24"/>
          <w:szCs w:val="24"/>
        </w:rPr>
        <w:t>Zákonní zástupci: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667" w14:paraId="30F214A7" w14:textId="77777777" w:rsidTr="00D72566">
        <w:trPr>
          <w:trHeight w:hRule="exact" w:val="397"/>
        </w:trPr>
        <w:tc>
          <w:tcPr>
            <w:tcW w:w="4531" w:type="dxa"/>
          </w:tcPr>
          <w:p w14:paraId="6A8112B2" w14:textId="40AC8C70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 xml:space="preserve">Jméno a příjmení </w:t>
            </w:r>
            <w:r>
              <w:rPr>
                <w:sz w:val="24"/>
                <w:szCs w:val="24"/>
              </w:rPr>
              <w:t>matky</w:t>
            </w:r>
          </w:p>
        </w:tc>
        <w:sdt>
          <w:sdtPr>
            <w:rPr>
              <w:sz w:val="24"/>
              <w:szCs w:val="24"/>
            </w:rPr>
            <w:id w:val="-1667622584"/>
            <w:placeholder>
              <w:docPart w:val="112DAF4BEBE94645B588CAF263156016"/>
            </w:placeholder>
          </w:sdtPr>
          <w:sdtEndPr/>
          <w:sdtContent>
            <w:tc>
              <w:tcPr>
                <w:tcW w:w="4531" w:type="dxa"/>
              </w:tcPr>
              <w:p w14:paraId="74B72422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</w:t>
                </w:r>
              </w:p>
            </w:tc>
          </w:sdtContent>
        </w:sdt>
      </w:tr>
      <w:tr w:rsidR="00603667" w14:paraId="42A919B1" w14:textId="77777777" w:rsidTr="00D72566">
        <w:trPr>
          <w:trHeight w:hRule="exact" w:val="397"/>
        </w:trPr>
        <w:tc>
          <w:tcPr>
            <w:tcW w:w="4531" w:type="dxa"/>
          </w:tcPr>
          <w:p w14:paraId="520F1E83" w14:textId="59D70123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Datum narození</w:t>
            </w:r>
          </w:p>
        </w:tc>
        <w:sdt>
          <w:sdtPr>
            <w:rPr>
              <w:sz w:val="24"/>
              <w:szCs w:val="24"/>
            </w:rPr>
            <w:id w:val="937960190"/>
            <w:placeholder>
              <w:docPart w:val="E5409766A07F45E3B385988F9D419B28"/>
            </w:placeholder>
          </w:sdtPr>
          <w:sdtEndPr/>
          <w:sdtContent>
            <w:tc>
              <w:tcPr>
                <w:tcW w:w="4531" w:type="dxa"/>
              </w:tcPr>
              <w:p w14:paraId="29126B3F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603667" w14:paraId="269750EB" w14:textId="77777777" w:rsidTr="00D72566">
        <w:trPr>
          <w:trHeight w:hRule="exact" w:val="397"/>
        </w:trPr>
        <w:tc>
          <w:tcPr>
            <w:tcW w:w="4531" w:type="dxa"/>
          </w:tcPr>
          <w:p w14:paraId="6C4B71EA" w14:textId="22397FDF" w:rsidR="00603667" w:rsidRDefault="00603667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Adresa</w:t>
            </w:r>
            <w:r>
              <w:rPr>
                <w:sz w:val="24"/>
                <w:szCs w:val="24"/>
              </w:rPr>
              <w:t xml:space="preserve"> trvalého pobytu</w:t>
            </w:r>
          </w:p>
        </w:tc>
        <w:sdt>
          <w:sdtPr>
            <w:rPr>
              <w:sz w:val="24"/>
              <w:szCs w:val="24"/>
            </w:rPr>
            <w:id w:val="-1060397788"/>
            <w:placeholder>
              <w:docPart w:val="3F7B7003DE52432C83B79459657FAF57"/>
            </w:placeholder>
          </w:sdtPr>
          <w:sdtEndPr/>
          <w:sdtContent>
            <w:tc>
              <w:tcPr>
                <w:tcW w:w="4531" w:type="dxa"/>
              </w:tcPr>
              <w:p w14:paraId="255E1D50" w14:textId="77777777" w:rsidR="00603667" w:rsidRDefault="00603667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</w:tbl>
    <w:p w14:paraId="2E61C614" w14:textId="33DCF047" w:rsidR="00603667" w:rsidRDefault="00321DE0" w:rsidP="002E35F7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 </w:t>
      </w:r>
      <w:sdt>
        <w:sdtPr>
          <w:rPr>
            <w:b/>
            <w:bCs/>
            <w:sz w:val="24"/>
            <w:szCs w:val="24"/>
          </w:rPr>
          <w:id w:val="1257477465"/>
          <w:placeholder>
            <w:docPart w:val="4AB67BE5C0C0498CB2D44C74C173FB33"/>
          </w:placeholder>
          <w:showingPlcHdr/>
        </w:sdtPr>
        <w:sdtEndPr/>
        <w:sdtContent>
          <w:r w:rsidR="00961AD5">
            <w:rPr>
              <w:b/>
              <w:bCs/>
              <w:sz w:val="24"/>
              <w:szCs w:val="24"/>
            </w:rPr>
            <w:t xml:space="preserve">                                              </w:t>
          </w:r>
        </w:sdtContent>
      </w:sdt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dne</w:t>
      </w:r>
      <w:sdt>
        <w:sdtPr>
          <w:rPr>
            <w:b/>
            <w:bCs/>
            <w:sz w:val="24"/>
            <w:szCs w:val="24"/>
          </w:rPr>
          <w:id w:val="-281889361"/>
          <w:placeholder>
            <w:docPart w:val="91F3232812C540A28DFBAA6ACE081C0C"/>
          </w:placeholder>
          <w:showingPlcHdr/>
        </w:sdtPr>
        <w:sdtEndPr/>
        <w:sdtContent>
          <w:r w:rsidR="00961AD5">
            <w:rPr>
              <w:b/>
              <w:bCs/>
              <w:sz w:val="24"/>
              <w:szCs w:val="24"/>
            </w:rPr>
            <w:t xml:space="preserve">                   </w:t>
          </w:r>
        </w:sdtContent>
      </w:sdt>
      <w:r>
        <w:rPr>
          <w:b/>
          <w:bCs/>
          <w:sz w:val="24"/>
          <w:szCs w:val="24"/>
        </w:rPr>
        <w:tab/>
      </w:r>
      <w:r w:rsidR="00C00A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podpis matky:</w:t>
      </w:r>
    </w:p>
    <w:p w14:paraId="35FFF77B" w14:textId="77777777" w:rsidR="00321DE0" w:rsidRDefault="00321DE0" w:rsidP="002E35F7">
      <w:pPr>
        <w:spacing w:after="0" w:line="360" w:lineRule="auto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DE0" w14:paraId="7A2F9F5A" w14:textId="77777777" w:rsidTr="00D72566">
        <w:trPr>
          <w:trHeight w:hRule="exact" w:val="397"/>
        </w:trPr>
        <w:tc>
          <w:tcPr>
            <w:tcW w:w="4531" w:type="dxa"/>
          </w:tcPr>
          <w:p w14:paraId="73CD666D" w14:textId="5C88A650" w:rsidR="00321DE0" w:rsidRDefault="00321DE0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 xml:space="preserve">Jméno a příjmení </w:t>
            </w:r>
            <w:r>
              <w:rPr>
                <w:sz w:val="24"/>
                <w:szCs w:val="24"/>
              </w:rPr>
              <w:t>otce</w:t>
            </w:r>
          </w:p>
        </w:tc>
        <w:sdt>
          <w:sdtPr>
            <w:rPr>
              <w:sz w:val="24"/>
              <w:szCs w:val="24"/>
            </w:rPr>
            <w:id w:val="1761106960"/>
            <w:placeholder>
              <w:docPart w:val="FF8669E29B214462A3EF9275757D2622"/>
            </w:placeholder>
          </w:sdtPr>
          <w:sdtEndPr/>
          <w:sdtContent>
            <w:tc>
              <w:tcPr>
                <w:tcW w:w="4531" w:type="dxa"/>
              </w:tcPr>
              <w:p w14:paraId="29DF64ED" w14:textId="77777777" w:rsidR="00321DE0" w:rsidRDefault="00321DE0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</w:t>
                </w:r>
              </w:p>
            </w:tc>
          </w:sdtContent>
        </w:sdt>
      </w:tr>
      <w:tr w:rsidR="00321DE0" w14:paraId="330742BE" w14:textId="77777777" w:rsidTr="00D72566">
        <w:trPr>
          <w:trHeight w:hRule="exact" w:val="397"/>
        </w:trPr>
        <w:tc>
          <w:tcPr>
            <w:tcW w:w="4531" w:type="dxa"/>
          </w:tcPr>
          <w:p w14:paraId="100135EF" w14:textId="449D117D" w:rsidR="00321DE0" w:rsidRDefault="00321DE0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Datum narození</w:t>
            </w:r>
          </w:p>
        </w:tc>
        <w:sdt>
          <w:sdtPr>
            <w:rPr>
              <w:sz w:val="24"/>
              <w:szCs w:val="24"/>
            </w:rPr>
            <w:id w:val="579570536"/>
            <w:placeholder>
              <w:docPart w:val="9CF2E303F270402AAFD15339328D64FE"/>
            </w:placeholder>
          </w:sdtPr>
          <w:sdtEndPr/>
          <w:sdtContent>
            <w:tc>
              <w:tcPr>
                <w:tcW w:w="4531" w:type="dxa"/>
              </w:tcPr>
              <w:p w14:paraId="197EDD94" w14:textId="77777777" w:rsidR="00321DE0" w:rsidRDefault="00321DE0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321DE0" w14:paraId="5DE5F11D" w14:textId="77777777" w:rsidTr="00D72566">
        <w:trPr>
          <w:trHeight w:hRule="exact" w:val="397"/>
        </w:trPr>
        <w:tc>
          <w:tcPr>
            <w:tcW w:w="4531" w:type="dxa"/>
          </w:tcPr>
          <w:p w14:paraId="389853E8" w14:textId="56447C90" w:rsidR="00321DE0" w:rsidRDefault="00321DE0" w:rsidP="00D72566">
            <w:pPr>
              <w:rPr>
                <w:sz w:val="24"/>
                <w:szCs w:val="24"/>
              </w:rPr>
            </w:pPr>
            <w:r w:rsidRPr="002E35F7">
              <w:rPr>
                <w:sz w:val="24"/>
                <w:szCs w:val="24"/>
              </w:rPr>
              <w:t>Adresa</w:t>
            </w:r>
            <w:r>
              <w:rPr>
                <w:sz w:val="24"/>
                <w:szCs w:val="24"/>
              </w:rPr>
              <w:t xml:space="preserve"> trvalého pobytu</w:t>
            </w:r>
          </w:p>
        </w:tc>
        <w:sdt>
          <w:sdtPr>
            <w:rPr>
              <w:sz w:val="24"/>
              <w:szCs w:val="24"/>
            </w:rPr>
            <w:id w:val="2137681752"/>
            <w:placeholder>
              <w:docPart w:val="64E06235DD2F4D3F83E09DB73CD52685"/>
            </w:placeholder>
          </w:sdtPr>
          <w:sdtEndPr/>
          <w:sdtContent>
            <w:tc>
              <w:tcPr>
                <w:tcW w:w="4531" w:type="dxa"/>
              </w:tcPr>
              <w:p w14:paraId="46D7BFCD" w14:textId="77777777" w:rsidR="00321DE0" w:rsidRDefault="00321DE0" w:rsidP="00D7256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</w:tbl>
    <w:p w14:paraId="11FC814F" w14:textId="1F7D518C" w:rsidR="00641DBD" w:rsidRPr="002E35F7" w:rsidRDefault="00961AD5" w:rsidP="00961AD5">
      <w:pPr>
        <w:spacing w:after="0" w:line="360" w:lineRule="auto"/>
        <w:rPr>
          <w:rFonts w:ascii="Calibri" w:hAnsi="Calibri"/>
          <w:b/>
          <w:bCs/>
        </w:rPr>
      </w:pPr>
      <w:r>
        <w:rPr>
          <w:b/>
          <w:bCs/>
          <w:sz w:val="24"/>
          <w:szCs w:val="24"/>
        </w:rPr>
        <w:t xml:space="preserve">V </w:t>
      </w:r>
      <w:sdt>
        <w:sdtPr>
          <w:rPr>
            <w:b/>
            <w:bCs/>
            <w:sz w:val="24"/>
            <w:szCs w:val="24"/>
          </w:rPr>
          <w:id w:val="-655453336"/>
          <w:placeholder>
            <w:docPart w:val="2EDD6FF2BBD9480AA990AB9DAC05DACB"/>
          </w:placeholder>
          <w:showingPlcHdr/>
        </w:sdtPr>
        <w:sdtEndPr/>
        <w:sdtContent>
          <w:r>
            <w:rPr>
              <w:b/>
              <w:bCs/>
              <w:sz w:val="24"/>
              <w:szCs w:val="24"/>
            </w:rPr>
            <w:t xml:space="preserve">                                              </w:t>
          </w:r>
        </w:sdtContent>
      </w:sdt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dne</w:t>
      </w:r>
      <w:sdt>
        <w:sdtPr>
          <w:rPr>
            <w:b/>
            <w:bCs/>
            <w:sz w:val="24"/>
            <w:szCs w:val="24"/>
          </w:rPr>
          <w:id w:val="1528371268"/>
          <w:placeholder>
            <w:docPart w:val="2EDD6FF2BBD9480AA990AB9DAC05DACB"/>
          </w:placeholder>
          <w:showingPlcHdr/>
        </w:sdtPr>
        <w:sdtEndPr/>
        <w:sdtContent>
          <w:r w:rsidR="00D16645">
            <w:rPr>
              <w:b/>
              <w:bCs/>
              <w:sz w:val="24"/>
              <w:szCs w:val="24"/>
            </w:rPr>
            <w:t xml:space="preserve">                                              </w:t>
          </w:r>
        </w:sdtContent>
      </w:sdt>
      <w:r w:rsidR="003A7066">
        <w:rPr>
          <w:b/>
          <w:bCs/>
          <w:sz w:val="24"/>
          <w:szCs w:val="24"/>
        </w:rPr>
        <w:tab/>
      </w:r>
      <w:r w:rsidR="003A706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podpis otce:</w:t>
      </w:r>
    </w:p>
    <w:sectPr w:rsidR="00641DBD" w:rsidRPr="002E35F7" w:rsidSect="00961AD5">
      <w:headerReference w:type="default" r:id="rId6"/>
      <w:footerReference w:type="default" r:id="rId7"/>
      <w:pgSz w:w="11906" w:h="16838"/>
      <w:pgMar w:top="1418" w:right="851" w:bottom="357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0778" w14:textId="77777777" w:rsidR="002E35F7" w:rsidRDefault="002E35F7" w:rsidP="00FD4B81">
      <w:r>
        <w:separator/>
      </w:r>
    </w:p>
  </w:endnote>
  <w:endnote w:type="continuationSeparator" w:id="0">
    <w:p w14:paraId="18A966AE" w14:textId="77777777" w:rsidR="002E35F7" w:rsidRDefault="002E35F7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BD76" w14:textId="759DAC04" w:rsidR="00B7552B" w:rsidRDefault="00B7552B" w:rsidP="00F40A9A">
    <w:pPr>
      <w:pStyle w:val="Zpat"/>
      <w:spacing w:line="240" w:lineRule="auto"/>
      <w:rPr>
        <w:rFonts w:asciiTheme="minorHAnsi" w:hAnsiTheme="minorHAnsi" w:cstheme="minorHAnsi"/>
        <w:sz w:val="20"/>
      </w:rPr>
    </w:pPr>
  </w:p>
  <w:p w14:paraId="3CDD0C97" w14:textId="77777777" w:rsidR="002E35F7" w:rsidRPr="00A11A66" w:rsidRDefault="002E35F7" w:rsidP="00F40A9A">
    <w:pPr>
      <w:pStyle w:val="Zpat"/>
      <w:spacing w:line="240" w:lineRule="auto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6F7F" w14:textId="77777777" w:rsidR="002E35F7" w:rsidRDefault="002E35F7" w:rsidP="00FD4B81">
      <w:r>
        <w:separator/>
      </w:r>
    </w:p>
  </w:footnote>
  <w:footnote w:type="continuationSeparator" w:id="0">
    <w:p w14:paraId="74EDB211" w14:textId="77777777" w:rsidR="002E35F7" w:rsidRDefault="002E35F7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AB21" w14:textId="77777777" w:rsidR="00FD4B81" w:rsidRPr="00FD4B81" w:rsidRDefault="00FD4B81" w:rsidP="00A44E43">
    <w:pPr>
      <w:spacing w:line="240" w:lineRule="auto"/>
      <w:jc w:val="right"/>
      <w:rPr>
        <w:rFonts w:ascii="Calibri" w:hAnsi="Calibri"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24D4D8B" wp14:editId="2AA4A4DD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2247900" cy="687705"/>
          <wp:effectExtent l="0" t="0" r="0" b="0"/>
          <wp:wrapTight wrapText="bothSides">
            <wp:wrapPolygon edited="0">
              <wp:start x="0" y="0"/>
              <wp:lineTo x="0" y="20942"/>
              <wp:lineTo x="21417" y="20942"/>
              <wp:lineTo x="21417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 xml:space="preserve">           </w:t>
    </w:r>
    <w:r w:rsidRPr="00FD4B81">
      <w:rPr>
        <w:rFonts w:ascii="Calibri" w:hAnsi="Calibri"/>
        <w:sz w:val="20"/>
      </w:rPr>
      <w:t>Základní škola a Mateřská škola Malšice, okres Tábor</w:t>
    </w:r>
  </w:p>
  <w:p w14:paraId="2027F2FF" w14:textId="77777777" w:rsidR="00FD4B81" w:rsidRDefault="00FD4B81" w:rsidP="00A44E43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37A1EA97" w14:textId="77777777" w:rsidR="00FD4B81" w:rsidRPr="00FD4B81" w:rsidRDefault="00763D25" w:rsidP="00A44E43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763D25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763D25">
      <w:rPr>
        <w:rFonts w:asciiTheme="minorHAnsi" w:hAnsiTheme="minorHAnsi" w:cstheme="minorHAnsi"/>
        <w:sz w:val="20"/>
      </w:rPr>
      <w:t>dsrmfdn</w:t>
    </w:r>
    <w:proofErr w:type="spellEnd"/>
  </w:p>
  <w:p w14:paraId="59B18768" w14:textId="77777777" w:rsidR="00FD4B81" w:rsidRPr="00C86A4F" w:rsidRDefault="00FD4B81" w:rsidP="00A44E43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 w:rsidR="008723B5"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>56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>16</w:t>
    </w:r>
    <w:r w:rsidR="00A11A66">
      <w:rPr>
        <w:rFonts w:asciiTheme="minorHAnsi" w:hAnsiTheme="minorHAnsi" w:cstheme="minorHAnsi"/>
        <w:sz w:val="20"/>
      </w:rPr>
      <w:t xml:space="preserve"> </w:t>
    </w:r>
    <w:r w:rsidRPr="00FD4B81">
      <w:rPr>
        <w:rFonts w:asciiTheme="minorHAnsi" w:hAnsiTheme="minorHAnsi" w:cstheme="minorHAnsi"/>
        <w:sz w:val="20"/>
      </w:rPr>
      <w:t xml:space="preserve">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y6MyJgCJuZoP2c9BQ2aRjUCKSAAw0Dn4mWmncPvLU66mKfTcWrrYBrLVnA+osxEzAq0M3mnHWrjofkZZIRIQ==" w:salt="BJIo8Zw5AVCToSrMuSPiL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7"/>
    <w:rsid w:val="00003314"/>
    <w:rsid w:val="00010F30"/>
    <w:rsid w:val="00034358"/>
    <w:rsid w:val="000867A9"/>
    <w:rsid w:val="0009638C"/>
    <w:rsid w:val="000D64F3"/>
    <w:rsid w:val="0012442E"/>
    <w:rsid w:val="0014439F"/>
    <w:rsid w:val="00157CCF"/>
    <w:rsid w:val="00173694"/>
    <w:rsid w:val="001A0457"/>
    <w:rsid w:val="001D2672"/>
    <w:rsid w:val="00213CAC"/>
    <w:rsid w:val="002A686A"/>
    <w:rsid w:val="002C4C2B"/>
    <w:rsid w:val="002E35F7"/>
    <w:rsid w:val="003041A1"/>
    <w:rsid w:val="0030736B"/>
    <w:rsid w:val="00321DE0"/>
    <w:rsid w:val="0033745E"/>
    <w:rsid w:val="0034770D"/>
    <w:rsid w:val="00363331"/>
    <w:rsid w:val="003639C9"/>
    <w:rsid w:val="003A7066"/>
    <w:rsid w:val="003B0BF5"/>
    <w:rsid w:val="003B2D05"/>
    <w:rsid w:val="003B3706"/>
    <w:rsid w:val="003B7DDC"/>
    <w:rsid w:val="003C0A9D"/>
    <w:rsid w:val="003D5AE4"/>
    <w:rsid w:val="003E3787"/>
    <w:rsid w:val="004263A9"/>
    <w:rsid w:val="00426F5C"/>
    <w:rsid w:val="00443E5F"/>
    <w:rsid w:val="004A4A76"/>
    <w:rsid w:val="005066B1"/>
    <w:rsid w:val="005167D3"/>
    <w:rsid w:val="00522C62"/>
    <w:rsid w:val="005521C5"/>
    <w:rsid w:val="00552362"/>
    <w:rsid w:val="00562923"/>
    <w:rsid w:val="00590270"/>
    <w:rsid w:val="005E683C"/>
    <w:rsid w:val="00603667"/>
    <w:rsid w:val="00607498"/>
    <w:rsid w:val="00610F56"/>
    <w:rsid w:val="00634A19"/>
    <w:rsid w:val="00641DBD"/>
    <w:rsid w:val="00653769"/>
    <w:rsid w:val="00663ECB"/>
    <w:rsid w:val="0068606D"/>
    <w:rsid w:val="006949F3"/>
    <w:rsid w:val="00694A77"/>
    <w:rsid w:val="006C6D4C"/>
    <w:rsid w:val="00763D25"/>
    <w:rsid w:val="00780276"/>
    <w:rsid w:val="008158CC"/>
    <w:rsid w:val="00830C1A"/>
    <w:rsid w:val="00851899"/>
    <w:rsid w:val="008723B5"/>
    <w:rsid w:val="008A61F1"/>
    <w:rsid w:val="008B3326"/>
    <w:rsid w:val="008B6A9E"/>
    <w:rsid w:val="008C6046"/>
    <w:rsid w:val="00911418"/>
    <w:rsid w:val="00944949"/>
    <w:rsid w:val="00961AD5"/>
    <w:rsid w:val="00985EE3"/>
    <w:rsid w:val="00990B34"/>
    <w:rsid w:val="00992ED8"/>
    <w:rsid w:val="009A1C07"/>
    <w:rsid w:val="009D4983"/>
    <w:rsid w:val="009F5447"/>
    <w:rsid w:val="00A11A66"/>
    <w:rsid w:val="00A21D8E"/>
    <w:rsid w:val="00A37EB5"/>
    <w:rsid w:val="00A44E43"/>
    <w:rsid w:val="00A678FD"/>
    <w:rsid w:val="00AB5C3D"/>
    <w:rsid w:val="00AC3C17"/>
    <w:rsid w:val="00AF6027"/>
    <w:rsid w:val="00B7552B"/>
    <w:rsid w:val="00BA1D8E"/>
    <w:rsid w:val="00BA5F80"/>
    <w:rsid w:val="00BB7595"/>
    <w:rsid w:val="00BD7382"/>
    <w:rsid w:val="00BE229B"/>
    <w:rsid w:val="00BE6C4A"/>
    <w:rsid w:val="00BE7E7C"/>
    <w:rsid w:val="00C0013A"/>
    <w:rsid w:val="00C00A15"/>
    <w:rsid w:val="00C24724"/>
    <w:rsid w:val="00C34252"/>
    <w:rsid w:val="00C86A4F"/>
    <w:rsid w:val="00CA3475"/>
    <w:rsid w:val="00CD3310"/>
    <w:rsid w:val="00D16645"/>
    <w:rsid w:val="00D2224B"/>
    <w:rsid w:val="00D415A4"/>
    <w:rsid w:val="00D6556F"/>
    <w:rsid w:val="00D676FD"/>
    <w:rsid w:val="00D74D98"/>
    <w:rsid w:val="00DD2B27"/>
    <w:rsid w:val="00DD5F10"/>
    <w:rsid w:val="00DF55FC"/>
    <w:rsid w:val="00E14414"/>
    <w:rsid w:val="00E339DE"/>
    <w:rsid w:val="00E625E7"/>
    <w:rsid w:val="00F2465B"/>
    <w:rsid w:val="00F40A9A"/>
    <w:rsid w:val="00F640F3"/>
    <w:rsid w:val="00F649B0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CC702"/>
  <w15:docId w15:val="{A9702548-8A43-4D2D-8D2D-4E457EC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5F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F5447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semiHidden/>
    <w:rsid w:val="00694A77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2465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D5A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7527F0-87C3-4432-B825-FD3024C473D1}"/>
      </w:docPartPr>
      <w:docPartBody>
        <w:p w:rsidR="00C30153" w:rsidRDefault="00C30153"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32313A61794C02846BCB4B50DB2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CE979-36BF-4CE0-BCB6-8B214B1B2DEC}"/>
      </w:docPartPr>
      <w:docPartBody>
        <w:p w:rsidR="00F146D0" w:rsidRDefault="00F146D0" w:rsidP="00F146D0">
          <w:pPr>
            <w:pStyle w:val="B532313A61794C02846BCB4B50DB2078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E8705A36C1407A848293313EF0A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6BECB-AC9C-4241-BA5F-72350459418F}"/>
      </w:docPartPr>
      <w:docPartBody>
        <w:p w:rsidR="00F146D0" w:rsidRDefault="00F146D0" w:rsidP="00F146D0">
          <w:pPr>
            <w:pStyle w:val="A5E8705A36C1407A848293313EF0A17F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5141AEE9D4E8590A763247E4E8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41DAF-7037-4621-985A-686F85AB9DEB}"/>
      </w:docPartPr>
      <w:docPartBody>
        <w:p w:rsidR="00F146D0" w:rsidRDefault="00F146D0" w:rsidP="00F146D0">
          <w:pPr>
            <w:pStyle w:val="0F75141AEE9D4E8590A763247E4E880C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CA7DD1550146D9BF071F4906E98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3F36F-700C-4084-A72A-ACFDF1416215}"/>
      </w:docPartPr>
      <w:docPartBody>
        <w:p w:rsidR="00F146D0" w:rsidRDefault="00F146D0" w:rsidP="00F146D0">
          <w:pPr>
            <w:pStyle w:val="FACA7DD1550146D9BF071F4906E98A6A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7ACB6719ED473D96FB9452B472F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B0BAD-5C94-4F45-848E-BBCC2DBC9CD9}"/>
      </w:docPartPr>
      <w:docPartBody>
        <w:p w:rsidR="00F146D0" w:rsidRDefault="00F146D0" w:rsidP="00F146D0">
          <w:pPr>
            <w:pStyle w:val="807ACB6719ED473D96FB9452B472FB92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18919FFA1F46A0B65AA2A2EC0C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53D15-D6F3-4FC2-8E1F-9CAE4AD9F3A9}"/>
      </w:docPartPr>
      <w:docPartBody>
        <w:p w:rsidR="00F146D0" w:rsidRDefault="00F146D0" w:rsidP="00F146D0">
          <w:pPr>
            <w:pStyle w:val="6718919FFA1F46A0B65AA2A2EC0CE6EA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2DAF4BEBE94645B588CAF263156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DB9AC-0109-4886-B7EF-0E775BB89D10}"/>
      </w:docPartPr>
      <w:docPartBody>
        <w:p w:rsidR="00F146D0" w:rsidRDefault="00F146D0" w:rsidP="00F146D0">
          <w:pPr>
            <w:pStyle w:val="112DAF4BEBE94645B588CAF263156016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409766A07F45E3B385988F9D419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E0B15-72A4-41C4-9D31-E0F42A9818BD}"/>
      </w:docPartPr>
      <w:docPartBody>
        <w:p w:rsidR="00F146D0" w:rsidRDefault="00F146D0" w:rsidP="00F146D0">
          <w:pPr>
            <w:pStyle w:val="E5409766A07F45E3B385988F9D419B28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7B7003DE52432C83B79459657FA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D98EF-FFBF-4DF3-B2CD-9DF54E3227E6}"/>
      </w:docPartPr>
      <w:docPartBody>
        <w:p w:rsidR="00F146D0" w:rsidRDefault="00F146D0" w:rsidP="00F146D0">
          <w:pPr>
            <w:pStyle w:val="3F7B7003DE52432C83B79459657FAF57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8669E29B214462A3EF9275757D2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86279-216A-4F1F-9CDD-A134300801B0}"/>
      </w:docPartPr>
      <w:docPartBody>
        <w:p w:rsidR="00F146D0" w:rsidRDefault="00F146D0" w:rsidP="00F146D0">
          <w:pPr>
            <w:pStyle w:val="FF8669E29B214462A3EF9275757D2622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F2E303F270402AAFD15339328D6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5FC0C-BA73-4F92-8011-2953D22B64F8}"/>
      </w:docPartPr>
      <w:docPartBody>
        <w:p w:rsidR="00F146D0" w:rsidRDefault="00F146D0" w:rsidP="00F146D0">
          <w:pPr>
            <w:pStyle w:val="9CF2E303F270402AAFD15339328D64FE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E06235DD2F4D3F83E09DB73CD52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612CF-AD4B-4C81-9A62-FC58C6086B9C}"/>
      </w:docPartPr>
      <w:docPartBody>
        <w:p w:rsidR="00F146D0" w:rsidRDefault="00F146D0" w:rsidP="00F146D0">
          <w:pPr>
            <w:pStyle w:val="64E06235DD2F4D3F83E09DB73CD52685"/>
          </w:pPr>
          <w:r w:rsidRPr="001C3FB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DD6FF2BBD9480AA990AB9DAC05D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E0D41-04CA-4DB4-B4E5-B0F5977617A3}"/>
      </w:docPartPr>
      <w:docPartBody>
        <w:p w:rsidR="00E10C14" w:rsidRDefault="00531B85" w:rsidP="00531B85">
          <w:pPr>
            <w:pStyle w:val="2EDD6FF2BBD9480AA990AB9DAC05DACB"/>
          </w:pPr>
          <w:r>
            <w:rPr>
              <w:b/>
              <w:bCs/>
              <w:sz w:val="24"/>
              <w:szCs w:val="24"/>
            </w:rPr>
            <w:t xml:space="preserve">                                              </w:t>
          </w:r>
        </w:p>
      </w:docPartBody>
    </w:docPart>
    <w:docPart>
      <w:docPartPr>
        <w:name w:val="E03921D182614446880BCBA2569E4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22D25C-51DB-4E49-897E-3F8335ED391D}"/>
      </w:docPartPr>
      <w:docPartBody>
        <w:p w:rsidR="00E10C14" w:rsidRDefault="00531B85" w:rsidP="00531B85">
          <w:pPr>
            <w:pStyle w:val="E03921D182614446880BCBA2569E4EEA1"/>
          </w:pPr>
          <w:r>
            <w:rPr>
              <w:sz w:val="24"/>
              <w:szCs w:val="24"/>
            </w:rPr>
            <w:t xml:space="preserve">             </w:t>
          </w:r>
        </w:p>
      </w:docPartBody>
    </w:docPart>
    <w:docPart>
      <w:docPartPr>
        <w:name w:val="E6B2FFFC07FC48548D470243523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B81BE-E104-49BF-B83A-E6B2A2B5ED8E}"/>
      </w:docPartPr>
      <w:docPartBody>
        <w:p w:rsidR="00E10C14" w:rsidRDefault="00531B85" w:rsidP="00531B85">
          <w:pPr>
            <w:pStyle w:val="E6B2FFFC07FC48548D470243523967091"/>
          </w:pPr>
          <w:r>
            <w:rPr>
              <w:sz w:val="24"/>
              <w:szCs w:val="24"/>
            </w:rPr>
            <w:t xml:space="preserve">                     </w:t>
          </w:r>
        </w:p>
      </w:docPartBody>
    </w:docPart>
    <w:docPart>
      <w:docPartPr>
        <w:name w:val="F11A52C671FD4FA0A4D230A2DC721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96855-9308-4857-8F74-FC7DB0908543}"/>
      </w:docPartPr>
      <w:docPartBody>
        <w:p w:rsidR="00E10C14" w:rsidRDefault="00531B85" w:rsidP="00531B85">
          <w:pPr>
            <w:pStyle w:val="F11A52C671FD4FA0A4D230A2DC7210D31"/>
          </w:pPr>
          <w:r>
            <w:rPr>
              <w:sz w:val="24"/>
              <w:szCs w:val="24"/>
            </w:rPr>
            <w:t xml:space="preserve">              </w:t>
          </w:r>
        </w:p>
      </w:docPartBody>
    </w:docPart>
    <w:docPart>
      <w:docPartPr>
        <w:name w:val="0B6C701918DB4E41B9054CAE9F559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465CF-C627-4BEB-A3CB-74D28B8EC4A9}"/>
      </w:docPartPr>
      <w:docPartBody>
        <w:p w:rsidR="00E10C14" w:rsidRDefault="00531B85" w:rsidP="00531B85">
          <w:pPr>
            <w:pStyle w:val="0B6C701918DB4E41B9054CAE9F559E3D1"/>
          </w:pPr>
          <w:r>
            <w:rPr>
              <w:sz w:val="24"/>
              <w:szCs w:val="24"/>
            </w:rPr>
            <w:t xml:space="preserve">                      </w:t>
          </w:r>
        </w:p>
      </w:docPartBody>
    </w:docPart>
    <w:docPart>
      <w:docPartPr>
        <w:name w:val="5BD0A229560D4646A01D631740585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A7F83-E31A-4013-A3AE-10E7AC8B92DB}"/>
      </w:docPartPr>
      <w:docPartBody>
        <w:p w:rsidR="00E10C14" w:rsidRDefault="00531B85" w:rsidP="00531B85">
          <w:pPr>
            <w:pStyle w:val="5BD0A229560D4646A01D631740585A0C1"/>
          </w:pPr>
          <w:r>
            <w:rPr>
              <w:sz w:val="24"/>
              <w:szCs w:val="24"/>
            </w:rPr>
            <w:t xml:space="preserve">                </w:t>
          </w:r>
        </w:p>
      </w:docPartBody>
    </w:docPart>
    <w:docPart>
      <w:docPartPr>
        <w:name w:val="0FFF111CFD11438B8230B7DD79ABA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7E794-A4CA-4310-AA3E-217FF98EFA51}"/>
      </w:docPartPr>
      <w:docPartBody>
        <w:p w:rsidR="00E10C14" w:rsidRDefault="00531B85" w:rsidP="00531B85">
          <w:pPr>
            <w:pStyle w:val="0FFF111CFD11438B8230B7DD79ABABBC1"/>
          </w:pPr>
          <w:r>
            <w:rPr>
              <w:sz w:val="24"/>
              <w:szCs w:val="24"/>
            </w:rPr>
            <w:t xml:space="preserve">                      </w:t>
          </w:r>
        </w:p>
      </w:docPartBody>
    </w:docPart>
    <w:docPart>
      <w:docPartPr>
        <w:name w:val="4AB67BE5C0C0498CB2D44C74C173F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372D1-BECF-4C5C-AB5C-105E32B68906}"/>
      </w:docPartPr>
      <w:docPartBody>
        <w:p w:rsidR="00E10C14" w:rsidRDefault="00531B85" w:rsidP="00531B85">
          <w:pPr>
            <w:pStyle w:val="4AB67BE5C0C0498CB2D44C74C173FB331"/>
          </w:pPr>
          <w:r>
            <w:rPr>
              <w:b/>
              <w:bCs/>
              <w:sz w:val="24"/>
              <w:szCs w:val="24"/>
            </w:rPr>
            <w:t xml:space="preserve">                                              </w:t>
          </w:r>
        </w:p>
      </w:docPartBody>
    </w:docPart>
    <w:docPart>
      <w:docPartPr>
        <w:name w:val="91F3232812C540A28DFBAA6ACE081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7597C-1DBB-45D7-92B2-3F41D82467CA}"/>
      </w:docPartPr>
      <w:docPartBody>
        <w:p w:rsidR="00E10C14" w:rsidRDefault="00531B85" w:rsidP="00531B85">
          <w:pPr>
            <w:pStyle w:val="91F3232812C540A28DFBAA6ACE081C0C1"/>
          </w:pPr>
          <w:r>
            <w:rPr>
              <w:b/>
              <w:bCs/>
              <w:sz w:val="24"/>
              <w:szCs w:val="24"/>
            </w:rPr>
            <w:t xml:space="preserve">                   </w:t>
          </w:r>
        </w:p>
      </w:docPartBody>
    </w:docPart>
    <w:docPart>
      <w:docPartPr>
        <w:name w:val="B11FBB19C4CB4C05AD792ABE00828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671C9-C01F-4A14-8E88-92D35941B9EF}"/>
      </w:docPartPr>
      <w:docPartBody>
        <w:p w:rsidR="00531B85" w:rsidRDefault="00531B85" w:rsidP="00531B85">
          <w:pPr>
            <w:pStyle w:val="B11FBB19C4CB4C05AD792ABE00828AA5"/>
          </w:pPr>
          <w:r>
            <w:rPr>
              <w:rStyle w:val="Zstupntext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3"/>
    <w:rsid w:val="00034358"/>
    <w:rsid w:val="002A686A"/>
    <w:rsid w:val="003C0A9D"/>
    <w:rsid w:val="00531B85"/>
    <w:rsid w:val="00944949"/>
    <w:rsid w:val="00BD7382"/>
    <w:rsid w:val="00C30153"/>
    <w:rsid w:val="00E10C14"/>
    <w:rsid w:val="00F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B85"/>
    <w:rPr>
      <w:color w:val="666666"/>
    </w:rPr>
  </w:style>
  <w:style w:type="paragraph" w:customStyle="1" w:styleId="B532313A61794C02846BCB4B50DB2078">
    <w:name w:val="B532313A61794C02846BCB4B50DB2078"/>
    <w:rsid w:val="00F146D0"/>
  </w:style>
  <w:style w:type="paragraph" w:customStyle="1" w:styleId="A5E8705A36C1407A848293313EF0A17F">
    <w:name w:val="A5E8705A36C1407A848293313EF0A17F"/>
    <w:rsid w:val="00F146D0"/>
  </w:style>
  <w:style w:type="paragraph" w:customStyle="1" w:styleId="0F75141AEE9D4E8590A763247E4E880C">
    <w:name w:val="0F75141AEE9D4E8590A763247E4E880C"/>
    <w:rsid w:val="00F146D0"/>
  </w:style>
  <w:style w:type="paragraph" w:customStyle="1" w:styleId="FACA7DD1550146D9BF071F4906E98A6A">
    <w:name w:val="FACA7DD1550146D9BF071F4906E98A6A"/>
    <w:rsid w:val="00F146D0"/>
  </w:style>
  <w:style w:type="paragraph" w:customStyle="1" w:styleId="807ACB6719ED473D96FB9452B472FB92">
    <w:name w:val="807ACB6719ED473D96FB9452B472FB92"/>
    <w:rsid w:val="00F146D0"/>
  </w:style>
  <w:style w:type="paragraph" w:customStyle="1" w:styleId="6718919FFA1F46A0B65AA2A2EC0CE6EA">
    <w:name w:val="6718919FFA1F46A0B65AA2A2EC0CE6EA"/>
    <w:rsid w:val="00F146D0"/>
  </w:style>
  <w:style w:type="paragraph" w:customStyle="1" w:styleId="112DAF4BEBE94645B588CAF263156016">
    <w:name w:val="112DAF4BEBE94645B588CAF263156016"/>
    <w:rsid w:val="00F146D0"/>
  </w:style>
  <w:style w:type="paragraph" w:customStyle="1" w:styleId="E5409766A07F45E3B385988F9D419B28">
    <w:name w:val="E5409766A07F45E3B385988F9D419B28"/>
    <w:rsid w:val="00F146D0"/>
  </w:style>
  <w:style w:type="paragraph" w:customStyle="1" w:styleId="3F7B7003DE52432C83B79459657FAF57">
    <w:name w:val="3F7B7003DE52432C83B79459657FAF57"/>
    <w:rsid w:val="00F146D0"/>
  </w:style>
  <w:style w:type="paragraph" w:customStyle="1" w:styleId="FF8669E29B214462A3EF9275757D2622">
    <w:name w:val="FF8669E29B214462A3EF9275757D2622"/>
    <w:rsid w:val="00F146D0"/>
  </w:style>
  <w:style w:type="paragraph" w:customStyle="1" w:styleId="9CF2E303F270402AAFD15339328D64FE">
    <w:name w:val="9CF2E303F270402AAFD15339328D64FE"/>
    <w:rsid w:val="00F146D0"/>
  </w:style>
  <w:style w:type="paragraph" w:customStyle="1" w:styleId="64E06235DD2F4D3F83E09DB73CD52685">
    <w:name w:val="64E06235DD2F4D3F83E09DB73CD52685"/>
    <w:rsid w:val="00F146D0"/>
  </w:style>
  <w:style w:type="paragraph" w:customStyle="1" w:styleId="E03921D182614446880BCBA2569E4EEA">
    <w:name w:val="E03921D182614446880BCBA2569E4EEA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B2FFFC07FC48548D47024352396709">
    <w:name w:val="E6B2FFFC07FC48548D47024352396709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1A52C671FD4FA0A4D230A2DC7210D3">
    <w:name w:val="F11A52C671FD4FA0A4D230A2DC7210D3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6C701918DB4E41B9054CAE9F559E3D">
    <w:name w:val="0B6C701918DB4E41B9054CAE9F559E3D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D0A229560D4646A01D631740585A0C">
    <w:name w:val="5BD0A229560D4646A01D631740585A0C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FF111CFD11438B8230B7DD79ABABBC">
    <w:name w:val="0FFF111CFD11438B8230B7DD79ABABBC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B67BE5C0C0498CB2D44C74C173FB33">
    <w:name w:val="4AB67BE5C0C0498CB2D44C74C173FB33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3232812C540A28DFBAA6ACE081C0C">
    <w:name w:val="91F3232812C540A28DFBAA6ACE081C0C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DD6FF2BBD9480AA990AB9DAC05DACB1">
    <w:name w:val="2EDD6FF2BBD9480AA990AB9DAC05DACB1"/>
    <w:rsid w:val="00E10C1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03921D182614446880BCBA2569E4EEA1">
    <w:name w:val="E03921D182614446880BCBA2569E4EEA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B2FFFC07FC48548D470243523967091">
    <w:name w:val="E6B2FFFC07FC48548D47024352396709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1A52C671FD4FA0A4D230A2DC7210D31">
    <w:name w:val="F11A52C671FD4FA0A4D230A2DC7210D3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B6C701918DB4E41B9054CAE9F559E3D1">
    <w:name w:val="0B6C701918DB4E41B9054CAE9F559E3D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D0A229560D4646A01D631740585A0C1">
    <w:name w:val="5BD0A229560D4646A01D631740585A0C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FF111CFD11438B8230B7DD79ABABBC1">
    <w:name w:val="0FFF111CFD11438B8230B7DD79ABABBC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1FBB19C4CB4C05AD792ABE00828AA5">
    <w:name w:val="B11FBB19C4CB4C05AD792ABE00828AA5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B67BE5C0C0498CB2D44C74C173FB331">
    <w:name w:val="4AB67BE5C0C0498CB2D44C74C173FB33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F3232812C540A28DFBAA6ACE081C0C1">
    <w:name w:val="91F3232812C540A28DFBAA6ACE081C0C1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DD6FF2BBD9480AA990AB9DAC05DACB">
    <w:name w:val="2EDD6FF2BBD9480AA990AB9DAC05DACB"/>
    <w:rsid w:val="00531B8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Veronika Kahounová</cp:lastModifiedBy>
  <cp:revision>7</cp:revision>
  <cp:lastPrinted>2023-06-05T08:59:00Z</cp:lastPrinted>
  <dcterms:created xsi:type="dcterms:W3CDTF">2025-08-22T19:40:00Z</dcterms:created>
  <dcterms:modified xsi:type="dcterms:W3CDTF">2025-08-22T19:57:00Z</dcterms:modified>
</cp:coreProperties>
</file>